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D0C" w:rsidRDefault="00C90994" w:rsidP="00C90994">
      <w:pPr>
        <w:suppressAutoHyphens/>
        <w:autoSpaceDE w:val="0"/>
        <w:autoSpaceDN w:val="0"/>
        <w:adjustRightInd w:val="0"/>
        <w:spacing w:after="0" w:line="240" w:lineRule="auto"/>
        <w:ind w:right="14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90994" w:rsidRPr="00014D0C" w:rsidRDefault="00014D0C" w:rsidP="00014D0C">
      <w:pPr>
        <w:pBdr>
          <w:bottom w:val="single" w:sz="12" w:space="1" w:color="auto"/>
        </w:pBdr>
        <w:suppressAutoHyphens/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hAnsi="Times New Roman"/>
          <w:b/>
          <w:sz w:val="28"/>
          <w:szCs w:val="28"/>
        </w:rPr>
      </w:pPr>
      <w:r w:rsidRPr="00014D0C">
        <w:rPr>
          <w:rFonts w:ascii="Times New Roman" w:hAnsi="Times New Roman"/>
          <w:b/>
          <w:sz w:val="28"/>
          <w:szCs w:val="28"/>
        </w:rPr>
        <w:t>Муниципальное бюджетное дошкольное образовательное учрежд</w:t>
      </w:r>
      <w:r w:rsidR="00C90994">
        <w:rPr>
          <w:rFonts w:ascii="Times New Roman" w:hAnsi="Times New Roman"/>
          <w:b/>
          <w:sz w:val="28"/>
          <w:szCs w:val="28"/>
        </w:rPr>
        <w:t>ение «Д</w:t>
      </w:r>
      <w:r w:rsidRPr="00014D0C">
        <w:rPr>
          <w:rFonts w:ascii="Times New Roman" w:hAnsi="Times New Roman"/>
          <w:b/>
          <w:sz w:val="28"/>
          <w:szCs w:val="28"/>
        </w:rPr>
        <w:t>етский сад №10</w:t>
      </w:r>
      <w:proofErr w:type="gramStart"/>
      <w:r w:rsidRPr="00014D0C">
        <w:rPr>
          <w:rFonts w:ascii="Times New Roman" w:hAnsi="Times New Roman"/>
          <w:b/>
          <w:sz w:val="28"/>
          <w:szCs w:val="28"/>
        </w:rPr>
        <w:t xml:space="preserve">» </w:t>
      </w:r>
      <w:r w:rsidR="00C9099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C90994">
        <w:rPr>
          <w:rFonts w:ascii="Times New Roman" w:hAnsi="Times New Roman"/>
          <w:b/>
          <w:sz w:val="28"/>
          <w:szCs w:val="28"/>
        </w:rPr>
        <w:t>г.Алексеевка</w:t>
      </w:r>
      <w:proofErr w:type="spellEnd"/>
      <w:proofErr w:type="gramEnd"/>
    </w:p>
    <w:p w:rsidR="00EE19BB" w:rsidRDefault="00C90994" w:rsidP="00014D0C">
      <w:pPr>
        <w:pBdr>
          <w:bottom w:val="single" w:sz="12" w:space="1" w:color="auto"/>
        </w:pBdr>
        <w:suppressAutoHyphens/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B21CB" w:rsidRDefault="006B21CB" w:rsidP="006A4333">
      <w:pPr>
        <w:suppressAutoHyphens/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hAnsi="Times New Roman"/>
          <w:noProof/>
          <w:lang w:eastAsia="ru-RU"/>
        </w:rPr>
      </w:pPr>
    </w:p>
    <w:tbl>
      <w:tblPr>
        <w:tblStyle w:val="a5"/>
        <w:tblW w:w="10915" w:type="dxa"/>
        <w:tblInd w:w="-1026" w:type="dxa"/>
        <w:tblLook w:val="04A0" w:firstRow="1" w:lastRow="0" w:firstColumn="1" w:lastColumn="0" w:noHBand="0" w:noVBand="1"/>
      </w:tblPr>
      <w:tblGrid>
        <w:gridCol w:w="2868"/>
        <w:gridCol w:w="8047"/>
      </w:tblGrid>
      <w:tr w:rsidR="00EE19BB" w:rsidTr="00C90994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9BB" w:rsidRDefault="00C90994" w:rsidP="00C9099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Адрес</w:t>
            </w:r>
            <w:r w:rsidR="00EE19B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учреждения</w:t>
            </w:r>
          </w:p>
        </w:tc>
        <w:tc>
          <w:tcPr>
            <w:tcW w:w="8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2C7" w:rsidRDefault="00014D0C" w:rsidP="00A91865">
            <w:pPr>
              <w:rPr>
                <w:rFonts w:ascii="Times New Roman" w:hAnsi="Times New Roman"/>
                <w:sz w:val="28"/>
                <w:szCs w:val="28"/>
              </w:rPr>
            </w:pPr>
            <w:r w:rsidRPr="00606286">
              <w:rPr>
                <w:rFonts w:ascii="Times New Roman" w:hAnsi="Times New Roman"/>
                <w:sz w:val="28"/>
                <w:szCs w:val="28"/>
              </w:rPr>
              <w:t xml:space="preserve">309850, Белгородская область, </w:t>
            </w:r>
            <w:proofErr w:type="gramStart"/>
            <w:r w:rsidRPr="00606286">
              <w:rPr>
                <w:rFonts w:ascii="Times New Roman" w:hAnsi="Times New Roman"/>
                <w:sz w:val="28"/>
                <w:szCs w:val="28"/>
              </w:rPr>
              <w:t>Алексеевский  район</w:t>
            </w:r>
            <w:proofErr w:type="gramEnd"/>
            <w:r w:rsidRPr="00606286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EE19BB" w:rsidRPr="009546C7" w:rsidRDefault="00014D0C" w:rsidP="00A91865">
            <w:pPr>
              <w:rPr>
                <w:rFonts w:ascii="Times New Roman" w:hAnsi="Times New Roman"/>
                <w:sz w:val="24"/>
                <w:szCs w:val="24"/>
              </w:rPr>
            </w:pPr>
            <w:r w:rsidRPr="00606286">
              <w:rPr>
                <w:rFonts w:ascii="Times New Roman" w:hAnsi="Times New Roman"/>
                <w:sz w:val="28"/>
                <w:szCs w:val="28"/>
              </w:rPr>
              <w:t>г. Алексеевка, ул. Фрунзе, 31</w:t>
            </w:r>
          </w:p>
        </w:tc>
      </w:tr>
      <w:tr w:rsidR="00EE19BB" w:rsidTr="00C90994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9BB" w:rsidRDefault="00C9099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Состояние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объкта</w:t>
            </w:r>
            <w:proofErr w:type="spellEnd"/>
          </w:p>
        </w:tc>
        <w:tc>
          <w:tcPr>
            <w:tcW w:w="8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BB" w:rsidRDefault="000510A9" w:rsidP="00AB25BD">
            <w:pPr>
              <w:pStyle w:val="a3"/>
              <w:shd w:val="clear" w:color="auto" w:fill="auto"/>
              <w:tabs>
                <w:tab w:val="left" w:pos="31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Состояние объекта – удовлетворительное.</w:t>
            </w:r>
          </w:p>
          <w:p w:rsidR="000510A9" w:rsidRDefault="000510A9" w:rsidP="00AB25BD">
            <w:pPr>
              <w:pStyle w:val="a3"/>
              <w:shd w:val="clear" w:color="auto" w:fill="auto"/>
              <w:tabs>
                <w:tab w:val="left" w:pos="31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стандартам - соответствует.</w:t>
            </w:r>
          </w:p>
          <w:p w:rsidR="009323C1" w:rsidRDefault="00BD1DB5" w:rsidP="00BD1DB5">
            <w:pPr>
              <w:pStyle w:val="a3"/>
              <w:shd w:val="clear" w:color="auto" w:fill="auto"/>
              <w:tabs>
                <w:tab w:val="left" w:pos="31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BD1DB5">
              <w:rPr>
                <w:sz w:val="24"/>
                <w:szCs w:val="24"/>
              </w:rPr>
              <w:t xml:space="preserve">ефекты </w:t>
            </w:r>
            <w:proofErr w:type="gramStart"/>
            <w:r w:rsidRPr="00BD1DB5">
              <w:rPr>
                <w:sz w:val="24"/>
                <w:szCs w:val="24"/>
              </w:rPr>
              <w:t xml:space="preserve">оборудования </w:t>
            </w:r>
            <w:r>
              <w:rPr>
                <w:sz w:val="24"/>
                <w:szCs w:val="24"/>
              </w:rPr>
              <w:t xml:space="preserve"> спортивных</w:t>
            </w:r>
            <w:proofErr w:type="gramEnd"/>
            <w:r>
              <w:rPr>
                <w:sz w:val="24"/>
                <w:szCs w:val="24"/>
              </w:rPr>
              <w:t xml:space="preserve"> залов </w:t>
            </w:r>
            <w:r w:rsidRPr="00BD1DB5">
              <w:rPr>
                <w:sz w:val="24"/>
                <w:szCs w:val="24"/>
              </w:rPr>
              <w:t>не выявлены</w:t>
            </w:r>
            <w:r>
              <w:rPr>
                <w:sz w:val="24"/>
                <w:szCs w:val="24"/>
              </w:rPr>
              <w:t>.</w:t>
            </w:r>
            <w:r w:rsidRPr="00BD1DB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</w:t>
            </w:r>
            <w:r w:rsidRPr="00BD1DB5">
              <w:rPr>
                <w:sz w:val="24"/>
                <w:szCs w:val="24"/>
              </w:rPr>
              <w:t xml:space="preserve">ефекты </w:t>
            </w:r>
            <w:r>
              <w:rPr>
                <w:sz w:val="24"/>
                <w:szCs w:val="24"/>
              </w:rPr>
              <w:t xml:space="preserve">поверхностей спортивных площадок и </w:t>
            </w:r>
            <w:proofErr w:type="gramStart"/>
            <w:r w:rsidRPr="00BD1DB5">
              <w:rPr>
                <w:sz w:val="24"/>
                <w:szCs w:val="24"/>
              </w:rPr>
              <w:t>оборудования</w:t>
            </w:r>
            <w:r>
              <w:rPr>
                <w:sz w:val="24"/>
                <w:szCs w:val="24"/>
              </w:rPr>
              <w:t xml:space="preserve">  </w:t>
            </w:r>
            <w:r w:rsidRPr="00BD1DB5">
              <w:rPr>
                <w:sz w:val="24"/>
                <w:szCs w:val="24"/>
              </w:rPr>
              <w:t>не</w:t>
            </w:r>
            <w:proofErr w:type="gramEnd"/>
            <w:r w:rsidRPr="00BD1DB5">
              <w:rPr>
                <w:sz w:val="24"/>
                <w:szCs w:val="24"/>
              </w:rPr>
              <w:t xml:space="preserve"> выявлены</w:t>
            </w:r>
            <w:r>
              <w:rPr>
                <w:sz w:val="24"/>
                <w:szCs w:val="24"/>
              </w:rPr>
              <w:t>.</w:t>
            </w:r>
          </w:p>
          <w:p w:rsidR="00BD1DB5" w:rsidRDefault="00BD1DB5" w:rsidP="009323C1">
            <w:pPr>
              <w:pStyle w:val="a3"/>
              <w:shd w:val="clear" w:color="auto" w:fill="auto"/>
              <w:tabs>
                <w:tab w:val="left" w:pos="31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BD1DB5">
              <w:rPr>
                <w:sz w:val="24"/>
                <w:szCs w:val="24"/>
              </w:rPr>
              <w:t xml:space="preserve"> </w:t>
            </w:r>
            <w:r w:rsidR="009323C1">
              <w:rPr>
                <w:sz w:val="24"/>
                <w:szCs w:val="24"/>
              </w:rPr>
              <w:t>Д</w:t>
            </w:r>
            <w:r w:rsidR="009323C1" w:rsidRPr="00BD1DB5">
              <w:rPr>
                <w:sz w:val="24"/>
                <w:szCs w:val="24"/>
              </w:rPr>
              <w:t xml:space="preserve">ефекты </w:t>
            </w:r>
            <w:proofErr w:type="gramStart"/>
            <w:r w:rsidR="009323C1" w:rsidRPr="00BD1DB5">
              <w:rPr>
                <w:sz w:val="24"/>
                <w:szCs w:val="24"/>
              </w:rPr>
              <w:t xml:space="preserve">оборудования </w:t>
            </w:r>
            <w:r w:rsidR="009323C1">
              <w:rPr>
                <w:sz w:val="24"/>
                <w:szCs w:val="24"/>
              </w:rPr>
              <w:t xml:space="preserve"> игровых</w:t>
            </w:r>
            <w:proofErr w:type="gramEnd"/>
            <w:r w:rsidR="009323C1">
              <w:rPr>
                <w:sz w:val="24"/>
                <w:szCs w:val="24"/>
              </w:rPr>
              <w:t xml:space="preserve"> площадок не </w:t>
            </w:r>
            <w:r w:rsidR="009323C1" w:rsidRPr="00BD1DB5">
              <w:rPr>
                <w:sz w:val="24"/>
                <w:szCs w:val="24"/>
              </w:rPr>
              <w:t xml:space="preserve"> выявлены</w:t>
            </w:r>
            <w:r w:rsidR="009323C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Д</w:t>
            </w:r>
            <w:r w:rsidRPr="00BD1DB5">
              <w:rPr>
                <w:sz w:val="24"/>
                <w:szCs w:val="24"/>
              </w:rPr>
              <w:t xml:space="preserve">ефекты оборудования </w:t>
            </w:r>
            <w:r>
              <w:rPr>
                <w:sz w:val="24"/>
                <w:szCs w:val="24"/>
              </w:rPr>
              <w:t xml:space="preserve"> чаши  бассейна и оборудования  </w:t>
            </w:r>
            <w:r w:rsidRPr="00BD1DB5">
              <w:rPr>
                <w:sz w:val="24"/>
                <w:szCs w:val="24"/>
              </w:rPr>
              <w:t>не выявлены</w:t>
            </w:r>
            <w:r>
              <w:rPr>
                <w:sz w:val="24"/>
                <w:szCs w:val="24"/>
              </w:rPr>
              <w:t>.</w:t>
            </w:r>
          </w:p>
        </w:tc>
      </w:tr>
      <w:tr w:rsidR="00EE19BB" w:rsidTr="00C90994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9BB" w:rsidRDefault="00C9099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Описание объекта</w:t>
            </w:r>
          </w:p>
        </w:tc>
        <w:tc>
          <w:tcPr>
            <w:tcW w:w="8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042" w:rsidRDefault="00E87F8E" w:rsidP="000510A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9A0183">
              <w:rPr>
                <w:rFonts w:ascii="Times New Roman" w:hAnsi="Times New Roman"/>
                <w:sz w:val="24"/>
                <w:szCs w:val="24"/>
              </w:rPr>
              <w:t>П</w:t>
            </w:r>
            <w:r w:rsidR="00BD1DB5" w:rsidRPr="00BD1DB5">
              <w:rPr>
                <w:rFonts w:ascii="Times New Roman" w:hAnsi="Times New Roman"/>
                <w:sz w:val="24"/>
                <w:szCs w:val="24"/>
              </w:rPr>
              <w:t xml:space="preserve">оверхность </w:t>
            </w:r>
            <w:r w:rsidR="004510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спортивных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1DB5" w:rsidRPr="00BD1DB5">
              <w:rPr>
                <w:rFonts w:ascii="Times New Roman" w:hAnsi="Times New Roman"/>
                <w:sz w:val="24"/>
                <w:szCs w:val="24"/>
              </w:rPr>
              <w:t>площад</w:t>
            </w:r>
            <w:r w:rsidR="009A0183">
              <w:rPr>
                <w:rFonts w:ascii="Times New Roman" w:hAnsi="Times New Roman"/>
                <w:sz w:val="24"/>
                <w:szCs w:val="24"/>
              </w:rPr>
              <w:t>ок</w:t>
            </w:r>
            <w:r w:rsidR="00451042">
              <w:rPr>
                <w:rFonts w:ascii="Times New Roman" w:hAnsi="Times New Roman"/>
                <w:sz w:val="24"/>
                <w:szCs w:val="24"/>
              </w:rPr>
              <w:t>, 2 спортивных залов</w:t>
            </w:r>
            <w:r w:rsidR="00B55C0B">
              <w:rPr>
                <w:rFonts w:ascii="Times New Roman" w:hAnsi="Times New Roman"/>
                <w:sz w:val="24"/>
                <w:szCs w:val="24"/>
              </w:rPr>
              <w:t xml:space="preserve">, игровых площадок, </w:t>
            </w:r>
            <w:r w:rsidR="009A0183">
              <w:rPr>
                <w:rFonts w:ascii="Times New Roman" w:hAnsi="Times New Roman"/>
                <w:sz w:val="24"/>
                <w:szCs w:val="24"/>
              </w:rPr>
              <w:t xml:space="preserve"> чаши бассейна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1042">
              <w:rPr>
                <w:rFonts w:ascii="Times New Roman" w:hAnsi="Times New Roman"/>
                <w:sz w:val="24"/>
                <w:szCs w:val="24"/>
              </w:rPr>
              <w:t>обеспечиваю</w:t>
            </w:r>
            <w:r w:rsidR="00451042" w:rsidRPr="00BD1DB5">
              <w:rPr>
                <w:rFonts w:ascii="Times New Roman" w:hAnsi="Times New Roman"/>
                <w:sz w:val="24"/>
                <w:szCs w:val="24"/>
              </w:rPr>
              <w:t>т безопасность воспитанников и приг</w:t>
            </w:r>
            <w:r w:rsidR="00451042">
              <w:rPr>
                <w:rFonts w:ascii="Times New Roman" w:hAnsi="Times New Roman"/>
                <w:sz w:val="24"/>
                <w:szCs w:val="24"/>
              </w:rPr>
              <w:t>одны</w:t>
            </w:r>
            <w:r w:rsidR="00451042" w:rsidRPr="00BD1DB5">
              <w:rPr>
                <w:rFonts w:ascii="Times New Roman" w:hAnsi="Times New Roman"/>
                <w:sz w:val="24"/>
                <w:szCs w:val="24"/>
              </w:rPr>
              <w:t xml:space="preserve"> к дальнейшей эксплуатации</w:t>
            </w:r>
            <w:r w:rsidR="0045104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D1DB5" w:rsidRDefault="00451042" w:rsidP="000510A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E87F8E">
              <w:rPr>
                <w:rFonts w:ascii="Times New Roman" w:hAnsi="Times New Roman"/>
                <w:sz w:val="24"/>
                <w:szCs w:val="24"/>
              </w:rPr>
              <w:t xml:space="preserve">борудование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87F8E">
              <w:rPr>
                <w:rFonts w:ascii="Times New Roman" w:hAnsi="Times New Roman"/>
                <w:sz w:val="24"/>
                <w:szCs w:val="24"/>
              </w:rPr>
              <w:t>спортивных</w:t>
            </w:r>
            <w:proofErr w:type="gramEnd"/>
            <w:r w:rsidR="00E87F8E">
              <w:rPr>
                <w:rFonts w:ascii="Times New Roman" w:hAnsi="Times New Roman"/>
                <w:sz w:val="24"/>
                <w:szCs w:val="24"/>
              </w:rPr>
              <w:t xml:space="preserve"> площадок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E87F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 спортивных </w:t>
            </w:r>
            <w:r w:rsidR="00E87F8E">
              <w:rPr>
                <w:rFonts w:ascii="Times New Roman" w:hAnsi="Times New Roman"/>
                <w:sz w:val="24"/>
                <w:szCs w:val="24"/>
              </w:rPr>
              <w:t>залов</w:t>
            </w:r>
            <w:r w:rsidR="009A01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55C0B">
              <w:rPr>
                <w:rFonts w:ascii="Times New Roman" w:hAnsi="Times New Roman"/>
                <w:sz w:val="24"/>
                <w:szCs w:val="24"/>
              </w:rPr>
              <w:t xml:space="preserve"> игровых площадок,</w:t>
            </w:r>
            <w:r w:rsidR="009A0183">
              <w:rPr>
                <w:rFonts w:ascii="Times New Roman" w:hAnsi="Times New Roman"/>
                <w:sz w:val="24"/>
                <w:szCs w:val="24"/>
              </w:rPr>
              <w:t xml:space="preserve">  бассейна</w:t>
            </w:r>
            <w:r w:rsidR="00BD1DB5" w:rsidRPr="00BD1D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A0183">
              <w:rPr>
                <w:rFonts w:ascii="Times New Roman" w:hAnsi="Times New Roman"/>
                <w:sz w:val="24"/>
                <w:szCs w:val="24"/>
              </w:rPr>
              <w:t>обе</w:t>
            </w:r>
            <w:r>
              <w:rPr>
                <w:rFonts w:ascii="Times New Roman" w:hAnsi="Times New Roman"/>
                <w:sz w:val="24"/>
                <w:szCs w:val="24"/>
              </w:rPr>
              <w:t>спечиваю</w:t>
            </w:r>
            <w:r w:rsidR="00BD1DB5" w:rsidRPr="00BD1DB5">
              <w:rPr>
                <w:rFonts w:ascii="Times New Roman" w:hAnsi="Times New Roman"/>
                <w:sz w:val="24"/>
                <w:szCs w:val="24"/>
              </w:rPr>
              <w:t>т безопасность воспитанников и приг</w:t>
            </w:r>
            <w:r>
              <w:rPr>
                <w:rFonts w:ascii="Times New Roman" w:hAnsi="Times New Roman"/>
                <w:sz w:val="24"/>
                <w:szCs w:val="24"/>
              </w:rPr>
              <w:t>одны</w:t>
            </w:r>
            <w:r w:rsidR="00BD1DB5" w:rsidRPr="00BD1DB5">
              <w:rPr>
                <w:rFonts w:ascii="Times New Roman" w:hAnsi="Times New Roman"/>
                <w:sz w:val="24"/>
                <w:szCs w:val="24"/>
              </w:rPr>
              <w:t xml:space="preserve"> к дальнейшей эксплуатации</w:t>
            </w:r>
          </w:p>
          <w:p w:rsidR="00EE19BB" w:rsidRDefault="000510A9" w:rsidP="0045104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E87F8E">
              <w:rPr>
                <w:rFonts w:ascii="Times New Roman" w:hAnsi="Times New Roman"/>
                <w:sz w:val="24"/>
                <w:szCs w:val="24"/>
              </w:rPr>
              <w:t xml:space="preserve">оддерживать </w:t>
            </w:r>
            <w:r w:rsidRPr="000510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1DB5">
              <w:rPr>
                <w:rFonts w:ascii="Times New Roman" w:hAnsi="Times New Roman"/>
                <w:sz w:val="24"/>
                <w:szCs w:val="24"/>
              </w:rPr>
              <w:t>объект</w:t>
            </w:r>
            <w:r w:rsidR="00E87F8E">
              <w:rPr>
                <w:rFonts w:ascii="Times New Roman" w:hAnsi="Times New Roman"/>
                <w:sz w:val="24"/>
                <w:szCs w:val="24"/>
              </w:rPr>
              <w:t>ы</w:t>
            </w:r>
            <w:r w:rsidR="00BD1DB5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="00451042">
              <w:rPr>
                <w:rFonts w:ascii="Times New Roman" w:hAnsi="Times New Roman"/>
                <w:sz w:val="24"/>
                <w:szCs w:val="24"/>
              </w:rPr>
              <w:t xml:space="preserve">удовлетворительном </w:t>
            </w:r>
            <w:r w:rsidRPr="000510A9">
              <w:rPr>
                <w:rFonts w:ascii="Times New Roman" w:hAnsi="Times New Roman"/>
                <w:sz w:val="24"/>
                <w:szCs w:val="24"/>
              </w:rPr>
              <w:t xml:space="preserve"> состоянии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EE19BB" w:rsidRPr="00EE19BB" w:rsidRDefault="00FC3CC7" w:rsidP="00EE19BB">
      <w:pPr>
        <w:tabs>
          <w:tab w:val="left" w:pos="851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/>
          <w:noProof/>
          <w:color w:val="FF0000"/>
          <w:lang w:eastAsia="ru-RU"/>
        </w:rPr>
      </w:pPr>
      <w:r>
        <w:rPr>
          <w:rFonts w:ascii="Times New Roman" w:hAnsi="Times New Roman"/>
          <w:noProof/>
          <w:color w:val="FF0000"/>
          <w:lang w:eastAsia="ru-RU"/>
        </w:rPr>
        <w:t xml:space="preserve"> </w:t>
      </w:r>
    </w:p>
    <w:tbl>
      <w:tblPr>
        <w:tblStyle w:val="a5"/>
        <w:tblW w:w="10915" w:type="dxa"/>
        <w:tblInd w:w="-1026" w:type="dxa"/>
        <w:tblLook w:val="04A0" w:firstRow="1" w:lastRow="0" w:firstColumn="1" w:lastColumn="0" w:noHBand="0" w:noVBand="1"/>
      </w:tblPr>
      <w:tblGrid>
        <w:gridCol w:w="1619"/>
        <w:gridCol w:w="9296"/>
      </w:tblGrid>
      <w:tr w:rsidR="00C90994" w:rsidTr="00AB2D17">
        <w:trPr>
          <w:trHeight w:val="576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0994" w:rsidRPr="000F203B" w:rsidRDefault="00C90994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685A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44" w:rsidRDefault="00EC2F44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44" w:rsidRPr="00C90994" w:rsidRDefault="00854B66" w:rsidP="00854B6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0994">
              <w:rPr>
                <w:rFonts w:ascii="Times New Roman" w:hAnsi="Times New Roman"/>
                <w:b/>
                <w:sz w:val="24"/>
                <w:szCs w:val="24"/>
              </w:rPr>
              <w:t>Спортзал-1</w:t>
            </w:r>
          </w:p>
        </w:tc>
      </w:tr>
      <w:tr w:rsidR="00FA685A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44" w:rsidRDefault="00EC2F44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B66" w:rsidRDefault="00854B66" w:rsidP="00B129B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4B6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56338" cy="2303145"/>
                  <wp:effectExtent l="0" t="0" r="0" b="0"/>
                  <wp:docPr id="2" name="Рисунок 2" descr="C:\Users\user\Desktop\АЙСУС-22+++\Отчет-002.09.22-Соловей\Спорт зал-1\Спортзал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ЙСУС-22+++\Отчет-002.09.22-Соловей\Спорт зал-1\Спортзал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883" cy="2317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854B6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48032" cy="2778369"/>
                  <wp:effectExtent l="0" t="0" r="0" b="0"/>
                  <wp:docPr id="3" name="Рисунок 3" descr="C:\Users\user\Desktop\АЙСУС-22+++\Отчет-002.09.22-Соловей\Спорт зал-1\Спортзал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ЙСУС-22+++\Отчет-002.09.22-Соловей\Спорт зал-1\Спортзал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59" cy="2805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B1C" w:rsidRDefault="00D90B1C" w:rsidP="00B129B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0B1C" w:rsidRDefault="00D90B1C" w:rsidP="00B129B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0B1C" w:rsidRDefault="00D90B1C" w:rsidP="00B129B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8A9EFD">
                  <wp:extent cx="2475458" cy="226255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907" cy="2279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4B66" w:rsidRDefault="00854B66" w:rsidP="00B129B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685A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44" w:rsidRDefault="00EC2F44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44" w:rsidRDefault="00792E2B" w:rsidP="00792E2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35F">
              <w:rPr>
                <w:rFonts w:ascii="Times New Roman" w:hAnsi="Times New Roman"/>
                <w:b/>
                <w:sz w:val="24"/>
                <w:szCs w:val="24"/>
              </w:rPr>
              <w:t>Спортзал-2</w:t>
            </w:r>
          </w:p>
          <w:p w:rsidR="000F735F" w:rsidRPr="000F735F" w:rsidRDefault="000F735F" w:rsidP="00792E2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A685A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E2B" w:rsidRDefault="00792E2B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E2B" w:rsidRDefault="002B6CC9" w:rsidP="00B129B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CC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2399665</wp:posOffset>
                  </wp:positionH>
                  <wp:positionV relativeFrom="paragraph">
                    <wp:posOffset>-3175</wp:posOffset>
                  </wp:positionV>
                  <wp:extent cx="2286000" cy="171450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420" y="21360"/>
                      <wp:lineTo x="21420" y="0"/>
                      <wp:lineTo x="0" y="0"/>
                    </wp:wrapPolygon>
                  </wp:wrapTight>
                  <wp:docPr id="8" name="Рисунок 8" descr="C:\Users\user\Desktop\АЙСУС-22+++\Отчет-002.09.22-Соловей\Спортзал-2\Спорт.з.-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АЙСУС-22+++\Отчет-002.09.22-Соловей\Спортзал-2\Спорт.з.-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2B6CC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8431" cy="1590199"/>
                  <wp:effectExtent l="0" t="0" r="0" b="0"/>
                  <wp:docPr id="6" name="Рисунок 6" descr="C:\Users\user\Desktop\АЙСУС-22+++\Отчет-002.09.22-Соловей\Спортзал-2\Спорт.з.-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АЙСУС-22+++\Отчет-002.09.22-Соловей\Спортзал-2\Спорт.з.-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842" cy="1610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CC9" w:rsidRDefault="002B6CC9" w:rsidP="00B129B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6CC9" w:rsidRDefault="002B6CC9" w:rsidP="00FA799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CC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9346EE" wp14:editId="23151A3D">
                  <wp:extent cx="2110153" cy="2349500"/>
                  <wp:effectExtent l="0" t="0" r="0" b="0"/>
                  <wp:docPr id="7" name="Рисунок 7" descr="C:\Users\user\Desktop\АЙСУС-22+++\Отчет-002.09.22-Соловей\Спортзал-2\Спорт.з.-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АЙСУС-22+++\Отчет-002.09.22-Соловей\Спортзал-2\Спорт.з.-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870" cy="235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85A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E2B" w:rsidRDefault="00792E2B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E2B" w:rsidRPr="000F735F" w:rsidRDefault="008C2009" w:rsidP="008C200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35F">
              <w:rPr>
                <w:rFonts w:ascii="Times New Roman" w:hAnsi="Times New Roman"/>
                <w:b/>
                <w:sz w:val="24"/>
                <w:szCs w:val="24"/>
              </w:rPr>
              <w:t>Спорт.площадка-1</w:t>
            </w:r>
            <w:r w:rsidR="00604CAA" w:rsidRPr="000F735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86F48" w:rsidRPr="000F735F">
              <w:rPr>
                <w:rFonts w:ascii="Times New Roman" w:hAnsi="Times New Roman"/>
                <w:b/>
                <w:sz w:val="24"/>
                <w:szCs w:val="24"/>
              </w:rPr>
              <w:t>с искусственным покрытием</w:t>
            </w:r>
          </w:p>
        </w:tc>
      </w:tr>
      <w:tr w:rsidR="00FA685A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E2B" w:rsidRDefault="00792E2B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2E2B" w:rsidRDefault="00792E2B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E2B" w:rsidRDefault="00097DA6" w:rsidP="00B129B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DA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975" cy="1564481"/>
                  <wp:effectExtent l="0" t="0" r="0" b="0"/>
                  <wp:docPr id="9" name="Рисунок 9" descr="C:\Users\user\Desktop\АЙСУС-22+++\Отчет-002.09.22-Соловей\Спорт.пл.-1\Спорт.пл.-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АЙСУС-22+++\Отчет-002.09.22-Соловей\Спорт.пл.-1\Спорт.пл.-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518" cy="158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097DA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1065" cy="1628299"/>
                  <wp:effectExtent l="0" t="0" r="0" b="0"/>
                  <wp:docPr id="10" name="Рисунок 10" descr="C:\Users\user\Desktop\АЙСУС-22+++\Отчет-002.09.22-Соловей\Спорт.пл.-1\Спорт.пл-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АЙСУС-22+++\Отчет-002.09.22-Соловей\Спорт.пл.-1\Спорт.пл-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629" cy="163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B86" w:rsidRDefault="00CB0B86" w:rsidP="00B129B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B0B86" w:rsidRDefault="00CB0B86" w:rsidP="00FA799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0B8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443037"/>
                  <wp:effectExtent l="0" t="0" r="0" b="0"/>
                  <wp:docPr id="12" name="Рисунок 12" descr="C:\Users\user\Desktop\АЙСУС-22+++\Отчет-002.09.22-Соловей\Спорт.пл.-1\Спорт.пл-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АЙСУС-22+++\Отчет-002.09.22-Соловей\Спорт.пл.-1\Спорт.пл-1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712" cy="1454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85A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E2B" w:rsidRDefault="00792E2B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E2B" w:rsidRPr="009409E6" w:rsidRDefault="00500739" w:rsidP="0050073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09E6">
              <w:rPr>
                <w:rFonts w:ascii="Times New Roman" w:hAnsi="Times New Roman"/>
                <w:b/>
                <w:sz w:val="24"/>
                <w:szCs w:val="24"/>
              </w:rPr>
              <w:t>Спорт.площадка-2</w:t>
            </w:r>
            <w:r w:rsidR="00080155" w:rsidRPr="009409E6">
              <w:rPr>
                <w:rFonts w:ascii="Times New Roman" w:hAnsi="Times New Roman"/>
                <w:b/>
                <w:sz w:val="24"/>
                <w:szCs w:val="24"/>
              </w:rPr>
              <w:t xml:space="preserve"> с искусственным</w:t>
            </w:r>
            <w:r w:rsidR="00FF02DC" w:rsidRPr="009409E6">
              <w:rPr>
                <w:rFonts w:ascii="Times New Roman" w:hAnsi="Times New Roman"/>
                <w:b/>
                <w:sz w:val="24"/>
                <w:szCs w:val="24"/>
              </w:rPr>
              <w:t xml:space="preserve"> покрытием</w:t>
            </w:r>
          </w:p>
        </w:tc>
      </w:tr>
      <w:tr w:rsidR="00FA685A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739" w:rsidRDefault="00500739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739" w:rsidRDefault="009E5AC5" w:rsidP="00B129B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4B081E" w:rsidRPr="004B081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4562" cy="1390650"/>
                  <wp:effectExtent l="0" t="0" r="0" b="0"/>
                  <wp:docPr id="1" name="Рисунок 1" descr="C:\Users\user\Desktop\АЙСУС-22+++\Отчет-Спорт.объектыТабл.-02.09.22-Соловей\Спорт пл.-2\photo_2022-09-05_10-41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ЙСУС-22+++\Отчет-Спорт.объектыТабл.-02.09.22-Соловей\Спорт пл.-2\photo_2022-09-05_10-41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238" cy="1414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5AC5" w:rsidRDefault="009E5AC5" w:rsidP="00B129B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E5AC5" w:rsidRDefault="005F24BF" w:rsidP="008E615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24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13766" cy="1510030"/>
                  <wp:effectExtent l="0" t="0" r="0" b="0"/>
                  <wp:docPr id="4" name="Рисунок 4" descr="C:\Users\user\Desktop\АЙСУС-22+++\Отчет-Спорт.объектыТабл.-02.09.22-Соловей\Спорт пл.-2\photo_2022-09-05_11-02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ЙСУС-22+++\Отчет-Спорт.объектыТабл.-02.09.22-Соловей\Спорт пл.-2\photo_2022-09-05_11-02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572" cy="151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F24B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6900" cy="1519878"/>
                  <wp:effectExtent l="0" t="0" r="0" b="0"/>
                  <wp:docPr id="5" name="Рисунок 5" descr="C:\Users\user\Desktop\АЙСУС-22+++\Отчет-Спорт.объектыТабл.-02.09.22-Соловей\Спорт пл.-2\photo_2022-09-05_10-41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ЙСУС-22+++\Отчет-Спорт.объектыТабл.-02.09.22-Соловей\Спорт пл.-2\photo_2022-09-05_10-41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987" cy="153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3A3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155" w:rsidRDefault="00080155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155" w:rsidRPr="009409E6" w:rsidRDefault="00080155" w:rsidP="0008015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09E6">
              <w:rPr>
                <w:rFonts w:ascii="Times New Roman" w:hAnsi="Times New Roman"/>
                <w:b/>
                <w:sz w:val="24"/>
                <w:szCs w:val="24"/>
              </w:rPr>
              <w:t>Спортплощадка-1 с травяным покрытием</w:t>
            </w:r>
          </w:p>
        </w:tc>
      </w:tr>
      <w:tr w:rsidR="00FA685A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155" w:rsidRDefault="00080155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155" w:rsidRDefault="009E59B0" w:rsidP="00B129B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9B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8887" cy="1476375"/>
                  <wp:effectExtent l="0" t="0" r="0" b="0"/>
                  <wp:docPr id="21" name="Рисунок 21" descr="C:\Users\user\Desktop\АЙСУС-22+++\Отчет-Спорт.объектыТабл.-02.09.22-Соловей\СпортЗел-1\photo_2022-09-05_11-04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АЙСУС-22+++\Отчет-Спорт.объектыТабл.-02.09.22-Соловей\СпортЗел-1\photo_2022-09-05_11-04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130" cy="149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9E59B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4403" cy="1503009"/>
                  <wp:effectExtent l="0" t="0" r="0" b="0"/>
                  <wp:docPr id="22" name="Рисунок 22" descr="C:\Users\user\Desktop\АЙСУС-22+++\Отчет-Спорт.объектыТабл.-02.09.22-Соловей\СпортЗел-1\photo_2022-09-05_11-05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АЙСУС-22+++\Отчет-Спорт.объектыТабл.-02.09.22-Соловей\СпортЗел-1\photo_2022-09-05_11-05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289" cy="152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59B0" w:rsidRDefault="009E59B0" w:rsidP="00B129B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E59B0" w:rsidRDefault="009E59B0" w:rsidP="008E615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9B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4077" cy="1562752"/>
                  <wp:effectExtent l="0" t="0" r="0" b="0"/>
                  <wp:docPr id="23" name="Рисунок 23" descr="C:\Users\user\Desktop\АЙСУС-22+++\Отчет-Спорт.объектыТабл.-02.09.22-Соловей\СпортЗел-1\photo_2022-09-05_11-05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АЙСУС-22+++\Отчет-Спорт.объектыТабл.-02.09.22-Соловей\СпортЗел-1\photo_2022-09-05_11-05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702" cy="1569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3A3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155" w:rsidRDefault="00080155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155" w:rsidRPr="009409E6" w:rsidRDefault="00030BDE" w:rsidP="00030BD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09E6">
              <w:rPr>
                <w:rFonts w:ascii="Times New Roman" w:hAnsi="Times New Roman"/>
                <w:b/>
                <w:sz w:val="24"/>
                <w:szCs w:val="24"/>
              </w:rPr>
              <w:t>Спортплощадка-2 с травяным покрытием</w:t>
            </w:r>
          </w:p>
        </w:tc>
      </w:tr>
      <w:tr w:rsidR="009F53A3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155" w:rsidRDefault="00080155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155" w:rsidRDefault="00274C58" w:rsidP="00B129B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C5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4070" cy="1562747"/>
                  <wp:effectExtent l="0" t="0" r="0" b="0"/>
                  <wp:docPr id="24" name="Рисунок 24" descr="C:\Users\user\Desktop\АЙСУС-22+++\Отчет-Спорт.объектыТабл.-02.09.22-Соловей\СпортЗел-2\photo_2022-09-05_10-41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АЙСУС-22+++\Отчет-Спорт.объектыТабл.-02.09.22-Соловей\СпортЗел-2\photo_2022-09-05_10-41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987" cy="158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6150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8E6150" w:rsidRPr="008E615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2014" cy="1441229"/>
                  <wp:effectExtent l="0" t="0" r="0" b="0"/>
                  <wp:docPr id="25" name="Рисунок 25" descr="C:\Users\user\Desktop\АЙСУС-22+++\Отчет-Спорт.объектыТабл.-02.09.22-Соловей\СпортЗел-2\photo_2022-09-05_11-02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АЙСУС-22+++\Отчет-Спорт.объектыТабл.-02.09.22-Соловей\СпортЗел-2\photo_2022-09-05_11-02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71" cy="144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150" w:rsidRDefault="008E6150" w:rsidP="00B129B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15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399900"/>
                  <wp:effectExtent l="0" t="0" r="0" b="0"/>
                  <wp:docPr id="26" name="Рисунок 26" descr="C:\Users\user\Desktop\АЙСУС-22+++\Отчет-Спорт.объектыТабл.-02.09.22-Соловей\СпортЗел-2\photo_2022-09-05_11-02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АЙСУС-22+++\Отчет-Спорт.объектыТабл.-02.09.22-Соловей\СпортЗел-2\photo_2022-09-05_11-02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121" cy="141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43A1" w:rsidRDefault="00B643A1" w:rsidP="00B129B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3E1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3A1" w:rsidRDefault="00B643A1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3A1" w:rsidRPr="009409E6" w:rsidRDefault="00B643A1" w:rsidP="00B643A1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9409E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Бассейн</w:t>
            </w:r>
          </w:p>
        </w:tc>
      </w:tr>
      <w:tr w:rsidR="00FA685A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739" w:rsidRDefault="00500739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739" w:rsidRDefault="005705EA" w:rsidP="00B129B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05E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4695" cy="1503521"/>
                  <wp:effectExtent l="0" t="0" r="0" b="0"/>
                  <wp:docPr id="16" name="Рисунок 16" descr="C:\Users\user\Desktop\АЙСУС-22+++\Отчет-002.09.22-Соловей\Бассейн\Бассейн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АЙСУС-22+++\Отчет-002.09.22-Соловей\Бассейн\Бассейн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307" cy="151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5705E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6440" cy="1497330"/>
                  <wp:effectExtent l="0" t="0" r="0" b="0"/>
                  <wp:docPr id="17" name="Рисунок 17" descr="C:\Users\user\Desktop\АЙСУС-22+++\Отчет-002.09.22-Соловей\Бассейн\Бассейн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АЙСУС-22+++\Отчет-002.09.22-Соловей\Бассейн\Бассейн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376" cy="150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5EA" w:rsidRDefault="005705EA" w:rsidP="00B129B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05EA" w:rsidRDefault="005705EA" w:rsidP="00B129B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05E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1990" cy="1463992"/>
                  <wp:effectExtent l="0" t="0" r="0" b="0"/>
                  <wp:docPr id="18" name="Рисунок 18" descr="C:\Users\user\Desktop\АЙСУС-22+++\Отчет-002.09.22-Соловей\Бассейн\Бассейн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АЙСУС-22+++\Отчет-002.09.22-Соловей\Бассейн\Бассейн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834" cy="147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5EA" w:rsidRDefault="005705EA" w:rsidP="00B129B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685A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2DC" w:rsidRDefault="00FF02DC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2DC" w:rsidRPr="009409E6" w:rsidRDefault="00AE3208" w:rsidP="00FF02DC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9409E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Игровая площадка №1</w:t>
            </w:r>
          </w:p>
        </w:tc>
      </w:tr>
      <w:tr w:rsidR="00FA685A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2DC" w:rsidRDefault="00FF02DC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2DC" w:rsidRDefault="00B52906" w:rsidP="00B129B8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529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6718" cy="1609725"/>
                  <wp:effectExtent l="0" t="0" r="0" b="0"/>
                  <wp:docPr id="33" name="Рисунок 33" descr="C:\Users\user\Desktop\АЙСУС-22+++\Отчет-Спорт.объектыТабл.-02.09.22-Соловей\ЯслиА\photo_2022-09-05_10-18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АЙСУС-22+++\Отчет-Спорт.объектыТабл.-02.09.22-Соловей\ЯслиА\photo_2022-09-05_10-18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760" cy="1624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Pr="00B529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3125" cy="1607030"/>
                  <wp:effectExtent l="0" t="0" r="0" b="0"/>
                  <wp:docPr id="34" name="Рисунок 34" descr="C:\Users\user\Desktop\АЙСУС-22+++\Отчет-Спорт.объектыТабл.-02.09.22-Соловей\ЯслиА\photo_2022-09-05_10-18-3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АЙСУС-22+++\Отчет-Спорт.объектыТабл.-02.09.22-Соловей\ЯслиА\photo_2022-09-05_10-18-3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78" cy="1618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906" w:rsidRDefault="00B52906" w:rsidP="00B129B8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52906" w:rsidRDefault="00B52906" w:rsidP="00B129B8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529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8236" cy="1655854"/>
                  <wp:effectExtent l="0" t="0" r="0" b="0"/>
                  <wp:docPr id="35" name="Рисунок 35" descr="C:\Users\user\Desktop\АЙСУС-22+++\Отчет-Спорт.объектыТабл.-02.09.22-Соловей\ЯслиА\photo_2022-09-05_10-18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АЙСУС-22+++\Отчет-Спорт.объектыТабл.-02.09.22-Соловей\ЯслиА\photo_2022-09-05_10-18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115" cy="166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906" w:rsidRPr="005705EA" w:rsidRDefault="00B52906" w:rsidP="00B129B8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FA685A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2DC" w:rsidRDefault="00FF02DC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2DC" w:rsidRPr="009409E6" w:rsidRDefault="00AE3208" w:rsidP="00BE308C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9409E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Игровая площадка №2</w:t>
            </w:r>
          </w:p>
        </w:tc>
      </w:tr>
      <w:tr w:rsidR="00FA685A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2DC" w:rsidRDefault="00FF02DC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2DC" w:rsidRDefault="00EC265D" w:rsidP="00B129B8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C265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4415" cy="1548008"/>
                  <wp:effectExtent l="0" t="0" r="0" b="0"/>
                  <wp:docPr id="36" name="Рисунок 36" descr="C:\Users\user\Desktop\АЙСУС-22+++\Отчет-Спорт.объектыТабл.-02.09.22-Соловей\ЯслиБ\photo_2022-09-05_10-21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АЙСУС-22+++\Отчет-Спорт.объектыТабл.-02.09.22-Соловей\ЯслиБ\photo_2022-09-05_10-21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020" cy="155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Pr="00EC265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4456" cy="1570535"/>
                  <wp:effectExtent l="0" t="0" r="0" b="0"/>
                  <wp:docPr id="37" name="Рисунок 37" descr="C:\Users\user\Desktop\АЙСУС-22+++\Отчет-Спорт.объектыТабл.-02.09.22-Соловей\ЯслиБ\photo_2022-09-05_10-21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АЙСУС-22+++\Отчет-Спорт.объектыТабл.-02.09.22-Соловей\ЯслиБ\photo_2022-09-05_10-21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426" cy="1576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227" w:rsidRDefault="00B13227" w:rsidP="00B129B8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C265D" w:rsidRDefault="00B13227" w:rsidP="00B129B8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1322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9475" cy="1611792"/>
                  <wp:effectExtent l="0" t="0" r="0" b="0"/>
                  <wp:docPr id="38" name="Рисунок 38" descr="C:\Users\user\Desktop\АЙСУС-22+++\Отчет-Спорт.объектыТабл.-02.09.22-Соловей\ЯслиБ\photo_2022-09-05_10-21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АЙСУС-22+++\Отчет-Спорт.объектыТабл.-02.09.22-Соловей\ЯслиБ\photo_2022-09-05_10-21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492" cy="1624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AF0" w:rsidRDefault="00515AF0" w:rsidP="00B129B8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515AF0" w:rsidRDefault="00515AF0" w:rsidP="00B129B8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515AF0" w:rsidRDefault="00515AF0" w:rsidP="00B129B8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515AF0" w:rsidRDefault="00515AF0" w:rsidP="00B129B8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13227" w:rsidRPr="005705EA" w:rsidRDefault="00B13227" w:rsidP="00B129B8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FA685A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2DC" w:rsidRDefault="00FF02DC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2DC" w:rsidRPr="009409E6" w:rsidRDefault="00AE3208" w:rsidP="00BE308C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9409E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Игровая площадка №3</w:t>
            </w:r>
          </w:p>
        </w:tc>
      </w:tr>
      <w:tr w:rsidR="00FA685A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2DC" w:rsidRDefault="00FF02DC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2DC" w:rsidRDefault="00B820AE" w:rsidP="00B129B8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820A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DF24AB" wp14:editId="5F8E9A52">
                  <wp:extent cx="1915162" cy="1436092"/>
                  <wp:effectExtent l="0" t="0" r="0" b="0"/>
                  <wp:docPr id="27" name="Рисунок 27" descr="C:\Users\user\Desktop\АЙСУС-22+++\Отчет-Спорт.объектыТабл.-02.09.22-Соловей\1А\photo_2022-09-05_10-24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АЙСУС-22+++\Отчет-Спорт.объектыТабл.-02.09.22-Соловей\1А\photo_2022-09-05_10-24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333" cy="145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Pr="00B820A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3642" cy="1464945"/>
                  <wp:effectExtent l="0" t="0" r="0" b="0"/>
                  <wp:docPr id="28" name="Рисунок 28" descr="C:\Users\user\Desktop\АЙСУС-22+++\Отчет-Спорт.объектыТабл.-02.09.22-Соловей\1А\photo_2022-09-05_10-24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АЙСУС-22+++\Отчет-Спорт.объектыТабл.-02.09.22-Соловей\1А\photo_2022-09-05_10-24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602" cy="1476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0AE" w:rsidRDefault="00B820AE" w:rsidP="00B129B8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820AE" w:rsidRDefault="00B820AE" w:rsidP="00B129B8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820A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5253" cy="1473652"/>
                  <wp:effectExtent l="0" t="0" r="0" b="0"/>
                  <wp:docPr id="29" name="Рисунок 29" descr="C:\Users\user\Desktop\АЙСУС-22+++\Отчет-Спорт.объектыТабл.-02.09.22-Соловей\1А\photo_2022-09-05_10-24-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АЙСУС-22+++\Отчет-Спорт.объектыТабл.-02.09.22-Соловей\1А\photo_2022-09-05_10-24-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701" cy="150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0AE" w:rsidRPr="005705EA" w:rsidRDefault="00B820AE" w:rsidP="00B129B8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FA685A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2DC" w:rsidRDefault="00FF02DC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2DC" w:rsidRPr="009409E6" w:rsidRDefault="00BA7B9B" w:rsidP="00BA7B9B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9409E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Игровая площадка №4</w:t>
            </w:r>
          </w:p>
        </w:tc>
      </w:tr>
      <w:tr w:rsidR="00FA685A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2DC" w:rsidRDefault="00FF02DC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2DC" w:rsidRDefault="00251AF7" w:rsidP="00B129B8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51AF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2333" cy="1433970"/>
                  <wp:effectExtent l="0" t="0" r="0" b="0"/>
                  <wp:docPr id="30" name="Рисунок 30" descr="C:\Users\user\Desktop\АЙСУС-22+++\Отчет-Спорт.объектыТабл.-02.09.22-Соловей\1Б\photo_2022-09-05_10-27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АЙСУС-22+++\Отчет-Спорт.объектыТабл.-02.09.22-Соловей\1Б\photo_2022-09-05_10-27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506" cy="1446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251AF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3928" cy="1517650"/>
                  <wp:effectExtent l="0" t="0" r="0" b="0"/>
                  <wp:docPr id="31" name="Рисунок 31" descr="C:\Users\user\Desktop\АЙСУС-22+++\Отчет-Спорт.объектыТабл.-02.09.22-Соловей\1Б\photo_2022-09-05_10-23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АЙСУС-22+++\Отчет-Спорт.объектыТабл.-02.09.22-Соловей\1Б\photo_2022-09-05_10-23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401" cy="1525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AF7" w:rsidRDefault="00251AF7" w:rsidP="00B129B8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251AF7" w:rsidRDefault="00810C9B" w:rsidP="00B129B8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810C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9850" cy="1574579"/>
                  <wp:effectExtent l="0" t="0" r="0" b="0"/>
                  <wp:docPr id="32" name="Рисунок 32" descr="C:\Users\user\Desktop\АЙСУС-22+++\Отчет-Спорт.объектыТабл.-02.09.22-Соловей\1Б\photo_2022-09-05_10-23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АЙСУС-22+++\Отчет-Спорт.объектыТабл.-02.09.22-Соловей\1Б\photo_2022-09-05_10-23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390" cy="1586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C9B" w:rsidRDefault="00810C9B" w:rsidP="00B129B8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10C9B" w:rsidRPr="005705EA" w:rsidRDefault="00810C9B" w:rsidP="00B129B8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9F53A3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C9B" w:rsidRDefault="00810C9B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C9B" w:rsidRPr="009409E6" w:rsidRDefault="00142C22" w:rsidP="00142C22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9409E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Игровая площадка №5</w:t>
            </w:r>
          </w:p>
        </w:tc>
      </w:tr>
      <w:tr w:rsidR="003723E1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22" w:rsidRDefault="00142C22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22" w:rsidRDefault="003976DD" w:rsidP="003976DD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976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8362" cy="1490980"/>
                  <wp:effectExtent l="0" t="0" r="0" b="0"/>
                  <wp:docPr id="39" name="Рисунок 39" descr="C:\Users\user\Desktop\АЙСУС-22+++\Отчет-Спорт.объектыТабл.-02.09.22-Соловей\2А\photo_2022-09-05_10-27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АЙСУС-22+++\Отчет-Спорт.объектыТабл.-02.09.22-Соловей\2А\photo_2022-09-05_10-27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065" cy="1499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 </w:t>
            </w:r>
            <w:r w:rsidRPr="003976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3410" cy="1412282"/>
                  <wp:effectExtent l="0" t="0" r="0" b="0"/>
                  <wp:docPr id="40" name="Рисунок 40" descr="C:\Users\user\Desktop\АЙСУС-22+++\Отчет-Спорт.объектыТабл.-02.09.22-Соловей\2А\photo_2022-09-05_10-27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АЙСУС-22+++\Отчет-Спорт.объектыТабл.-02.09.22-Соловей\2А\photo_2022-09-05_10-27-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646" cy="1426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31A6" w:rsidRDefault="008931A6" w:rsidP="003976DD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931A6" w:rsidRDefault="008931A6" w:rsidP="003976DD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8931A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60270" cy="1619886"/>
                  <wp:effectExtent l="0" t="0" r="0" b="0"/>
                  <wp:docPr id="41" name="Рисунок 41" descr="C:\Users\user\Desktop\АЙСУС-22+++\Отчет-Спорт.объектыТабл.-02.09.22-Соловей\2А\photo_2022-09-05_10-27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АЙСУС-22+++\Отчет-Спорт.объектыТабл.-02.09.22-Соловей\2А\photo_2022-09-05_10-27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180" cy="163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 </w:t>
            </w:r>
            <w:r w:rsidRPr="008931A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0075" cy="1619739"/>
                  <wp:effectExtent l="0" t="0" r="0" b="0"/>
                  <wp:docPr id="42" name="Рисунок 42" descr="C:\Users\user\Desktop\АЙСУС-22+++\Отчет-Спорт.объектыТабл.-02.09.22-Соловей\2А\photo_2022-09-05_10-24-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АЙСУС-22+++\Отчет-Спорт.объектыТабл.-02.09.22-Соловей\2А\photo_2022-09-05_10-24-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981" cy="162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3E1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22" w:rsidRDefault="00142C22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22" w:rsidRPr="009409E6" w:rsidRDefault="00142C22" w:rsidP="00142C22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9409E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Игровая площадка №6</w:t>
            </w:r>
          </w:p>
        </w:tc>
      </w:tr>
      <w:tr w:rsidR="003723E1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22" w:rsidRDefault="00142C22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22" w:rsidRDefault="00D67F4A" w:rsidP="00D67F4A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67F4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5510" cy="1541331"/>
                  <wp:effectExtent l="0" t="0" r="0" b="0"/>
                  <wp:docPr id="43" name="Рисунок 43" descr="C:\Users\user\Desktop\АЙСУС-22+++\Отчет-Спорт.объектыТабл.-02.09.22-Соловей\2Б\photo_2022-09-05_10-29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АЙСУС-22+++\Отчет-Спорт.объектыТабл.-02.09.22-Соловей\2Б\photo_2022-09-05_10-29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548" cy="1546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Pr="00D67F4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4478" cy="1555553"/>
                  <wp:effectExtent l="0" t="0" r="0" b="0"/>
                  <wp:docPr id="44" name="Рисунок 44" descr="C:\Users\user\Desktop\АЙСУС-22+++\Отчет-Спорт.объектыТабл.-02.09.22-Соловей\2Б\photo_2022-09-05_10-29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АЙСУС-22+++\Отчет-Спорт.объектыТабл.-02.09.22-Соловей\2Б\photo_2022-09-05_10-29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550" cy="156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F4A" w:rsidRDefault="00D67F4A" w:rsidP="00D67F4A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67F4A" w:rsidRDefault="00D67F4A" w:rsidP="00D67F4A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67F4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2484" cy="1741523"/>
                  <wp:effectExtent l="0" t="0" r="0" b="0"/>
                  <wp:docPr id="45" name="Рисунок 45" descr="C:\Users\user\Desktop\АЙСУС-22+++\Отчет-Спорт.объектыТабл.-02.09.22-Соловей\2Б\photo_2022-09-05_10-29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АЙСУС-22+++\Отчет-Спорт.объектыТабл.-02.09.22-Соловей\2Б\photo_2022-09-05_10-29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603" cy="1747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F4A" w:rsidRDefault="00D67F4A" w:rsidP="00D67F4A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9F53A3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C9B" w:rsidRDefault="00810C9B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C9B" w:rsidRPr="009409E6" w:rsidRDefault="00843EF9" w:rsidP="00843EF9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9409E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Игровая площадка №7</w:t>
            </w:r>
          </w:p>
        </w:tc>
      </w:tr>
      <w:tr w:rsidR="003723E1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8A" w:rsidRDefault="0062648A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8A" w:rsidRDefault="0091786C" w:rsidP="0091786C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17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1124" cy="1470556"/>
                  <wp:effectExtent l="0" t="0" r="0" b="0"/>
                  <wp:docPr id="46" name="Рисунок 46" descr="C:\Users\user\Desktop\АЙСУС-22+++\Отчет-Спорт.объектыТабл.-02.09.22-Соловей\СрБ\photo_2022-09-05_10-30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АЙСУС-22+++\Отчет-Спорт.объектыТабл.-02.09.22-Соловей\СрБ\photo_2022-09-05_10-30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588" cy="147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Pr="009178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957" cy="1471930"/>
                  <wp:effectExtent l="0" t="0" r="0" b="0"/>
                  <wp:docPr id="47" name="Рисунок 47" descr="C:\Users\user\Desktop\АЙСУС-22+++\Отчет-Спорт.объектыТабл.-02.09.22-Соловей\СрБ\photo_2022-09-05_10-30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АЙСУС-22+++\Отчет-Спорт.объектыТабл.-02.09.22-Соловей\СрБ\photo_2022-09-05_10-30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054" cy="148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86C" w:rsidRDefault="0091786C" w:rsidP="0091786C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C97EB7" w:rsidRDefault="008C2589" w:rsidP="0091786C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8C258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2126" cy="1628775"/>
                  <wp:effectExtent l="0" t="0" r="0" b="0"/>
                  <wp:docPr id="48" name="Рисунок 48" descr="C:\Users\user\Desktop\АЙСУС-22+++\Отчет-Спорт.объектыТабл.-02.09.22-Соловей\СрБ\photo_2022-09-05_10-30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АЙСУС-22+++\Отчет-Спорт.объектыТабл.-02.09.22-Соловей\СрБ\photo_2022-09-05_10-30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586" cy="1638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7EB7" w:rsidRDefault="00C97EB7" w:rsidP="0091786C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C97EB7" w:rsidRDefault="00C97EB7" w:rsidP="0091786C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C97EB7" w:rsidRDefault="00C97EB7" w:rsidP="0091786C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C97EB7" w:rsidRDefault="00C97EB7" w:rsidP="0091786C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C97EB7" w:rsidRDefault="00C97EB7" w:rsidP="0091786C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C97EB7" w:rsidRDefault="00C97EB7" w:rsidP="0091786C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723E1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8A" w:rsidRDefault="0062648A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8A" w:rsidRPr="009409E6" w:rsidRDefault="00A95727" w:rsidP="00843EF9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9409E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Игровая площадка №8</w:t>
            </w:r>
          </w:p>
        </w:tc>
      </w:tr>
      <w:tr w:rsidR="003723E1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727" w:rsidRDefault="00A95727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727" w:rsidRDefault="009F53A3" w:rsidP="009F53A3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F53A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5945" cy="1384188"/>
                  <wp:effectExtent l="0" t="0" r="0" b="0"/>
                  <wp:docPr id="58" name="Рисунок 58" descr="C:\Users\user\Desktop\АЙСУС-22+++\Отчет-Спорт.объектыТабл.-02.09.22-Соловей\СрА\photo_2022-09-05_10-32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АЙСУС-22+++\Отчет-Спорт.объектыТабл.-02.09.22-Соловей\СрА\photo_2022-09-05_10-32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561" cy="139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Pr="009F53A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399901"/>
                  <wp:effectExtent l="0" t="0" r="0" b="0"/>
                  <wp:docPr id="59" name="Рисунок 59" descr="C:\Users\user\Desktop\АЙСУС-22+++\Отчет-Спорт.объектыТабл.-02.09.22-Соловей\СрА\photo_2022-09-05_10-32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АЙСУС-22+++\Отчет-Спорт.объектыТабл.-02.09.22-Соловей\СрА\photo_2022-09-05_10-32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823" cy="1404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3A3" w:rsidRDefault="009F53A3" w:rsidP="009F53A3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F53A3" w:rsidRDefault="009F53A3" w:rsidP="009F53A3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F53A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2869" cy="1269404"/>
                  <wp:effectExtent l="0" t="0" r="0" b="0"/>
                  <wp:docPr id="60" name="Рисунок 60" descr="C:\Users\user\Desktop\АЙСУС-22+++\Отчет-Спорт.объектыТабл.-02.09.22-Соловей\СрА\photo_2022-09-05_10-32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АЙСУС-22+++\Отчет-Спорт.объектыТабл.-02.09.22-Соловей\СрА\photo_2022-09-05_10-32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092" cy="1280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3E1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727" w:rsidRDefault="00A95727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727" w:rsidRPr="009409E6" w:rsidRDefault="00A95727" w:rsidP="00843EF9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9409E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Игровая площадка №9</w:t>
            </w:r>
          </w:p>
        </w:tc>
      </w:tr>
      <w:tr w:rsidR="003723E1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8A" w:rsidRDefault="0062648A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8A" w:rsidRDefault="00DC2E07" w:rsidP="00DC2E07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C2E0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6557" cy="1384647"/>
                  <wp:effectExtent l="0" t="0" r="0" b="0"/>
                  <wp:docPr id="49" name="Рисунок 49" descr="C:\Users\user\Desktop\АЙСУС-22+++\Отчет-Спорт.объектыТабл.-02.09.22-Соловей\Стар\photo_2022-09-05_10-35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АЙСУС-22+++\Отчет-Спорт.объектыТабл.-02.09.22-Соловей\Стар\photo_2022-09-05_10-35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158" cy="139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 </w:t>
            </w:r>
            <w:r w:rsidRPr="00DC2E0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6093" cy="1384299"/>
                  <wp:effectExtent l="0" t="0" r="0" b="0"/>
                  <wp:docPr id="50" name="Рисунок 50" descr="C:\Users\user\Desktop\АЙСУС-22+++\Отчет-Спорт.объектыТабл.-02.09.22-Соловей\Стар\photo_2022-09-05_10-35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АЙСУС-22+++\Отчет-Спорт.объектыТабл.-02.09.22-Соловей\Стар\photo_2022-09-05_10-35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143" cy="1394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E07" w:rsidRDefault="00DC2E07" w:rsidP="00DC2E07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C2E07" w:rsidRDefault="00DC2E07" w:rsidP="00DC2E07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C2E0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4387" cy="1413014"/>
                  <wp:effectExtent l="0" t="0" r="0" b="0"/>
                  <wp:docPr id="51" name="Рисунок 51" descr="C:\Users\user\Desktop\АЙСУС-22+++\Отчет-Спорт.объектыТабл.-02.09.22-Соловей\Стар\photo_2022-09-05_10-35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АЙСУС-22+++\Отчет-Спорт.объектыТабл.-02.09.22-Соловей\Стар\photo_2022-09-05_10-35-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347" cy="1417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815" w:rsidRDefault="00295815" w:rsidP="00DC2E07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295815" w:rsidRDefault="00295815" w:rsidP="00DC2E07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723E1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8A" w:rsidRDefault="0062648A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8A" w:rsidRPr="009409E6" w:rsidRDefault="00205A65" w:rsidP="00843EF9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9409E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Игровая площадка №10</w:t>
            </w:r>
          </w:p>
        </w:tc>
      </w:tr>
      <w:tr w:rsidR="003723E1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8A" w:rsidRDefault="0062648A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8A" w:rsidRDefault="00FE2EA7" w:rsidP="00FE2EA7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E2EA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7700" cy="1355510"/>
                  <wp:effectExtent l="0" t="0" r="0" b="0"/>
                  <wp:docPr id="52" name="Рисунок 52" descr="C:\Users\user\Desktop\АЙСУС-22+++\Отчет-Спорт.объектыТабл.-02.09.22-Соловей\ЛогА\photo_2022-09-05_10-36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АЙСУС-22+++\Отчет-Спорт.объектыТабл.-02.09.22-Соловей\ЛогА\photo_2022-09-05_10-36-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93" cy="136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 </w:t>
            </w:r>
            <w:r w:rsidRPr="00FE2EA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8537" cy="1356138"/>
                  <wp:effectExtent l="0" t="0" r="0" b="0"/>
                  <wp:docPr id="53" name="Рисунок 53" descr="C:\Users\user\Desktop\АЙСУС-22+++\Отчет-Спорт.объектыТабл.-02.09.22-Соловей\ЛогА\photo_2022-09-05_10-36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АЙСУС-22+++\Отчет-Спорт.объектыТабл.-02.09.22-Соловей\ЛогА\photo_2022-09-05_10-36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057" cy="1361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EA7" w:rsidRDefault="00FE2EA7" w:rsidP="00FE2EA7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FE2EA7" w:rsidRDefault="00FE2EA7" w:rsidP="00FE2EA7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E2EA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4365" cy="1427995"/>
                  <wp:effectExtent l="0" t="0" r="0" b="0"/>
                  <wp:docPr id="54" name="Рисунок 54" descr="C:\Users\user\Desktop\АЙСУС-22+++\Отчет-Спорт.объектыТабл.-02.09.22-Соловей\ЛогА\photo_2022-09-05_10-36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АЙСУС-22+++\Отчет-Спорт.объектыТабл.-02.09.22-Соловей\ЛогА\photo_2022-09-05_10-36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556" cy="143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3BFF" w:rsidRDefault="006D3BFF" w:rsidP="00FE2EA7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6D3BFF" w:rsidRDefault="006D3BFF" w:rsidP="00FE2EA7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723E1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8A" w:rsidRDefault="0062648A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8A" w:rsidRPr="009409E6" w:rsidRDefault="006D3BFF" w:rsidP="00843EF9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9409E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Игровая площадка №11</w:t>
            </w:r>
          </w:p>
        </w:tc>
      </w:tr>
      <w:tr w:rsidR="00FA685A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62" w:rsidRDefault="00E53962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62" w:rsidRDefault="000F1ADF" w:rsidP="000F1AD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F1AD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4722" cy="1300788"/>
                  <wp:effectExtent l="0" t="0" r="0" b="0"/>
                  <wp:docPr id="55" name="Рисунок 55" descr="C:\Users\user\Desktop\АЙСУС-22+++\Отчет-Спорт.объектыТабл.-02.09.22-Соловей\ЛогБ\photo_2022-09-05_10-38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АЙСУС-22+++\Отчет-Спорт.объектыТабл.-02.09.22-Соловей\ЛогБ\photo_2022-09-05_10-38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722" cy="1300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Pr="000F1AD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2293" cy="1283970"/>
                  <wp:effectExtent l="0" t="0" r="0" b="0"/>
                  <wp:docPr id="56" name="Рисунок 56" descr="C:\Users\user\Desktop\АЙСУС-22+++\Отчет-Спорт.объектыТабл.-02.09.22-Соловей\ЛогБ\photo_2022-09-05_10-38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АЙСУС-22+++\Отчет-Спорт.объектыТабл.-02.09.22-Соловей\ЛогБ\photo_2022-09-05_10-38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902" cy="12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09F" w:rsidRDefault="00E2209F" w:rsidP="000F1AD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2209F" w:rsidRDefault="00E2209F" w:rsidP="000F1AD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2209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5305" cy="1353714"/>
                  <wp:effectExtent l="0" t="0" r="0" b="0"/>
                  <wp:docPr id="57" name="Рисунок 57" descr="C:\Users\user\Desktop\АЙСУС-22+++\Отчет-Спорт.объектыТабл.-02.09.22-Соловей\ЛогБ\photo_2022-09-05_10-38-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АЙСУС-22+++\Отчет-Спорт.объектыТабл.-02.09.22-Соловей\ЛогБ\photo_2022-09-05_10-38-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877" cy="136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BE8" w:rsidRDefault="00703BE8" w:rsidP="000F1AD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FA685A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62" w:rsidRDefault="00E53962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62" w:rsidRPr="009409E6" w:rsidRDefault="006D3BFF" w:rsidP="00843EF9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9409E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Игровая площадка №12</w:t>
            </w:r>
          </w:p>
        </w:tc>
      </w:tr>
      <w:tr w:rsidR="00FA685A" w:rsidTr="00251AF7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62" w:rsidRDefault="00E53962" w:rsidP="00B129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1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62" w:rsidRDefault="003723E1" w:rsidP="003723E1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723E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70" cy="1314247"/>
                  <wp:effectExtent l="0" t="0" r="0" b="0"/>
                  <wp:docPr id="61" name="Рисунок 61" descr="C:\Users\user\Desktop\АЙСУС-22+++\Отчет-Спорт.объектыТабл.-02.09.22-Соловей\Подгот\photo_2022-09-05_10-40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АЙСУС-22+++\Отчет-Спорт.объектыТабл.-02.09.22-Соловей\Подгот\photo_2022-09-05_10-40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613" cy="132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Pr="003723E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1645" cy="1298480"/>
                  <wp:effectExtent l="0" t="0" r="0" b="0"/>
                  <wp:docPr id="62" name="Рисунок 62" descr="C:\Users\user\Desktop\АЙСУС-22+++\Отчет-Спорт.объектыТабл.-02.09.22-Соловей\Подгот\photo_2022-09-05_10-39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АЙСУС-22+++\Отчет-Спорт.объектыТабл.-02.09.22-Соловей\Подгот\photo_2022-09-05_10-39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581" cy="130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3E1" w:rsidRDefault="003723E1" w:rsidP="003723E1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723E1" w:rsidRDefault="00FA685A" w:rsidP="003723E1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A685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3255" cy="1434661"/>
                  <wp:effectExtent l="0" t="0" r="0" b="0"/>
                  <wp:docPr id="63" name="Рисунок 63" descr="C:\Users\user\Desktop\АЙСУС-22+++\Отчет-Спорт.объектыТабл.-02.09.22-Соловей\Подгот\photo_2022-09-05_10-40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АЙСУС-22+++\Отчет-Спорт.объектыТабл.-02.09.22-Соловей\Подгот\photo_2022-09-05_10-40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309" cy="14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2F44" w:rsidRDefault="00EC2F44" w:rsidP="00EC2F44">
      <w:pPr>
        <w:tabs>
          <w:tab w:val="left" w:pos="851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</w:p>
    <w:p w:rsidR="00EC2F44" w:rsidRPr="00D84CC8" w:rsidRDefault="009409E6" w:rsidP="00AD577F">
      <w:pPr>
        <w:tabs>
          <w:tab w:val="left" w:pos="851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sectPr w:rsidR="00EC2F44" w:rsidRPr="00D84CC8" w:rsidSect="00CB0B86">
      <w:pgSz w:w="11906" w:h="16838"/>
      <w:pgMar w:top="567" w:right="849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261B76"/>
    <w:rsid w:val="00014D0C"/>
    <w:rsid w:val="00030BDE"/>
    <w:rsid w:val="00044F6F"/>
    <w:rsid w:val="000505AF"/>
    <w:rsid w:val="000510A9"/>
    <w:rsid w:val="00063369"/>
    <w:rsid w:val="00064055"/>
    <w:rsid w:val="00080155"/>
    <w:rsid w:val="00086F48"/>
    <w:rsid w:val="00097DA6"/>
    <w:rsid w:val="000A0E3D"/>
    <w:rsid w:val="000C378B"/>
    <w:rsid w:val="000C7C87"/>
    <w:rsid w:val="000E5B14"/>
    <w:rsid w:val="000F1ADF"/>
    <w:rsid w:val="000F203B"/>
    <w:rsid w:val="000F735F"/>
    <w:rsid w:val="00122440"/>
    <w:rsid w:val="00142C22"/>
    <w:rsid w:val="001669D5"/>
    <w:rsid w:val="00195B41"/>
    <w:rsid w:val="001E45B7"/>
    <w:rsid w:val="001F3A83"/>
    <w:rsid w:val="00205A65"/>
    <w:rsid w:val="00226594"/>
    <w:rsid w:val="00251AF7"/>
    <w:rsid w:val="00261B76"/>
    <w:rsid w:val="00274C58"/>
    <w:rsid w:val="00276F7C"/>
    <w:rsid w:val="002942F6"/>
    <w:rsid w:val="00295815"/>
    <w:rsid w:val="002A7001"/>
    <w:rsid w:val="002B48F3"/>
    <w:rsid w:val="002B6CC9"/>
    <w:rsid w:val="002C16D4"/>
    <w:rsid w:val="002C48D6"/>
    <w:rsid w:val="002E1176"/>
    <w:rsid w:val="003532C7"/>
    <w:rsid w:val="003723E1"/>
    <w:rsid w:val="00387A8E"/>
    <w:rsid w:val="003976DD"/>
    <w:rsid w:val="003D4180"/>
    <w:rsid w:val="0040655A"/>
    <w:rsid w:val="004173A0"/>
    <w:rsid w:val="00451042"/>
    <w:rsid w:val="00474128"/>
    <w:rsid w:val="004B081E"/>
    <w:rsid w:val="004B3A47"/>
    <w:rsid w:val="004C2998"/>
    <w:rsid w:val="004D4671"/>
    <w:rsid w:val="004E03DE"/>
    <w:rsid w:val="004F0329"/>
    <w:rsid w:val="00500739"/>
    <w:rsid w:val="00515AF0"/>
    <w:rsid w:val="00540AE5"/>
    <w:rsid w:val="00550457"/>
    <w:rsid w:val="00554C7F"/>
    <w:rsid w:val="00555E03"/>
    <w:rsid w:val="005705EA"/>
    <w:rsid w:val="005D6561"/>
    <w:rsid w:val="005F24BF"/>
    <w:rsid w:val="00604CAA"/>
    <w:rsid w:val="0062648A"/>
    <w:rsid w:val="00630052"/>
    <w:rsid w:val="00652CEF"/>
    <w:rsid w:val="006A4333"/>
    <w:rsid w:val="006B21CB"/>
    <w:rsid w:val="006B7E10"/>
    <w:rsid w:val="006C0547"/>
    <w:rsid w:val="006D3BFF"/>
    <w:rsid w:val="006E5149"/>
    <w:rsid w:val="00703BE8"/>
    <w:rsid w:val="00715234"/>
    <w:rsid w:val="00723185"/>
    <w:rsid w:val="0073623C"/>
    <w:rsid w:val="0075767B"/>
    <w:rsid w:val="00777EDF"/>
    <w:rsid w:val="00792E2B"/>
    <w:rsid w:val="007A5B11"/>
    <w:rsid w:val="007B6A74"/>
    <w:rsid w:val="007B74BD"/>
    <w:rsid w:val="00810C9B"/>
    <w:rsid w:val="00820A32"/>
    <w:rsid w:val="00843EF9"/>
    <w:rsid w:val="008450C0"/>
    <w:rsid w:val="00846979"/>
    <w:rsid w:val="0085438A"/>
    <w:rsid w:val="00854B66"/>
    <w:rsid w:val="008931A6"/>
    <w:rsid w:val="00893860"/>
    <w:rsid w:val="008B628A"/>
    <w:rsid w:val="008C2009"/>
    <w:rsid w:val="008C2589"/>
    <w:rsid w:val="008D312D"/>
    <w:rsid w:val="008D6E4E"/>
    <w:rsid w:val="008E054B"/>
    <w:rsid w:val="008E21FD"/>
    <w:rsid w:val="008E6150"/>
    <w:rsid w:val="008F6354"/>
    <w:rsid w:val="0091786C"/>
    <w:rsid w:val="0093032A"/>
    <w:rsid w:val="009323C1"/>
    <w:rsid w:val="00940859"/>
    <w:rsid w:val="009409E6"/>
    <w:rsid w:val="00942775"/>
    <w:rsid w:val="00942CC1"/>
    <w:rsid w:val="009509CC"/>
    <w:rsid w:val="009546C7"/>
    <w:rsid w:val="00966E06"/>
    <w:rsid w:val="00997CDD"/>
    <w:rsid w:val="009A0183"/>
    <w:rsid w:val="009E59B0"/>
    <w:rsid w:val="009E5AC5"/>
    <w:rsid w:val="009F53A3"/>
    <w:rsid w:val="009F6ED5"/>
    <w:rsid w:val="00A47BAC"/>
    <w:rsid w:val="00A64B9B"/>
    <w:rsid w:val="00A800EA"/>
    <w:rsid w:val="00A820F9"/>
    <w:rsid w:val="00A91865"/>
    <w:rsid w:val="00A95727"/>
    <w:rsid w:val="00AA17D8"/>
    <w:rsid w:val="00AB25BD"/>
    <w:rsid w:val="00AB3BCD"/>
    <w:rsid w:val="00AD577F"/>
    <w:rsid w:val="00AE0A81"/>
    <w:rsid w:val="00AE276D"/>
    <w:rsid w:val="00AE3208"/>
    <w:rsid w:val="00AF4289"/>
    <w:rsid w:val="00B00747"/>
    <w:rsid w:val="00B01FB9"/>
    <w:rsid w:val="00B1274A"/>
    <w:rsid w:val="00B1275E"/>
    <w:rsid w:val="00B13227"/>
    <w:rsid w:val="00B279E8"/>
    <w:rsid w:val="00B52906"/>
    <w:rsid w:val="00B55C0B"/>
    <w:rsid w:val="00B643A1"/>
    <w:rsid w:val="00B820AE"/>
    <w:rsid w:val="00B84E0D"/>
    <w:rsid w:val="00B86078"/>
    <w:rsid w:val="00B9193E"/>
    <w:rsid w:val="00BA7B9B"/>
    <w:rsid w:val="00BD1DB5"/>
    <w:rsid w:val="00BE308C"/>
    <w:rsid w:val="00C166A3"/>
    <w:rsid w:val="00C327D2"/>
    <w:rsid w:val="00C77E2D"/>
    <w:rsid w:val="00C90994"/>
    <w:rsid w:val="00C95F0E"/>
    <w:rsid w:val="00C97EB7"/>
    <w:rsid w:val="00CA69A3"/>
    <w:rsid w:val="00CB0B86"/>
    <w:rsid w:val="00CD3C5D"/>
    <w:rsid w:val="00CD727F"/>
    <w:rsid w:val="00CE1979"/>
    <w:rsid w:val="00CF3F5B"/>
    <w:rsid w:val="00D152B6"/>
    <w:rsid w:val="00D613F4"/>
    <w:rsid w:val="00D67F4A"/>
    <w:rsid w:val="00D801C5"/>
    <w:rsid w:val="00D84CC8"/>
    <w:rsid w:val="00D90B1C"/>
    <w:rsid w:val="00DC2E07"/>
    <w:rsid w:val="00E000DD"/>
    <w:rsid w:val="00E2209F"/>
    <w:rsid w:val="00E3109D"/>
    <w:rsid w:val="00E50417"/>
    <w:rsid w:val="00E53962"/>
    <w:rsid w:val="00E65F82"/>
    <w:rsid w:val="00E81A3E"/>
    <w:rsid w:val="00E84D39"/>
    <w:rsid w:val="00E87F8E"/>
    <w:rsid w:val="00EC265D"/>
    <w:rsid w:val="00EC2F44"/>
    <w:rsid w:val="00EC3D87"/>
    <w:rsid w:val="00EC5F6C"/>
    <w:rsid w:val="00ED5240"/>
    <w:rsid w:val="00EE19BB"/>
    <w:rsid w:val="00F11B66"/>
    <w:rsid w:val="00F13155"/>
    <w:rsid w:val="00F43C5E"/>
    <w:rsid w:val="00F44C21"/>
    <w:rsid w:val="00F46602"/>
    <w:rsid w:val="00FA685A"/>
    <w:rsid w:val="00FA799B"/>
    <w:rsid w:val="00FC3CC7"/>
    <w:rsid w:val="00FD5282"/>
    <w:rsid w:val="00FE2EA7"/>
    <w:rsid w:val="00FF02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FE53C"/>
  <w15:docId w15:val="{6E94D994-B743-4E70-936C-A78ABF0B6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21CB"/>
    <w:pPr>
      <w:spacing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6B21CB"/>
    <w:pPr>
      <w:shd w:val="clear" w:color="auto" w:fill="FFFFFF"/>
      <w:spacing w:after="600" w:line="216" w:lineRule="exact"/>
      <w:jc w:val="center"/>
    </w:pPr>
    <w:rPr>
      <w:rFonts w:ascii="Times New Roman" w:eastAsia="Arial Unicode MS" w:hAnsi="Times New Roman"/>
      <w:sz w:val="18"/>
      <w:szCs w:val="18"/>
      <w:lang w:eastAsia="zh-CN"/>
    </w:rPr>
  </w:style>
  <w:style w:type="character" w:customStyle="1" w:styleId="a4">
    <w:name w:val="Основной текст Знак"/>
    <w:basedOn w:val="a0"/>
    <w:link w:val="a3"/>
    <w:rsid w:val="006B21CB"/>
    <w:rPr>
      <w:rFonts w:ascii="Times New Roman" w:eastAsia="Arial Unicode MS" w:hAnsi="Times New Roman" w:cs="Times New Roman"/>
      <w:sz w:val="18"/>
      <w:szCs w:val="18"/>
      <w:shd w:val="clear" w:color="auto" w:fill="FFFFFF"/>
      <w:lang w:eastAsia="zh-CN"/>
    </w:rPr>
  </w:style>
  <w:style w:type="table" w:styleId="a5">
    <w:name w:val="Table Grid"/>
    <w:basedOn w:val="a1"/>
    <w:uiPriority w:val="59"/>
    <w:rsid w:val="006B21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C3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C3D8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9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950</TotalTime>
  <Pages>8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169</cp:revision>
  <cp:lastPrinted>2022-07-04T10:18:00Z</cp:lastPrinted>
  <dcterms:created xsi:type="dcterms:W3CDTF">2019-12-26T12:39:00Z</dcterms:created>
  <dcterms:modified xsi:type="dcterms:W3CDTF">2025-02-06T14:32:00Z</dcterms:modified>
</cp:coreProperties>
</file>